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C4" w:rsidRPr="00847065" w:rsidRDefault="006A3CC4" w:rsidP="006A3CC4">
      <w:pPr>
        <w:jc w:val="left"/>
        <w:rPr>
          <w:rFonts w:ascii="黑体" w:eastAsia="黑体"/>
          <w:sz w:val="28"/>
          <w:szCs w:val="28"/>
        </w:rPr>
      </w:pPr>
      <w:r w:rsidRPr="00847065">
        <w:rPr>
          <w:rFonts w:ascii="黑体" w:eastAsia="黑体" w:hint="eastAsia"/>
          <w:sz w:val="28"/>
          <w:szCs w:val="28"/>
        </w:rPr>
        <w:t>附</w:t>
      </w:r>
      <w:r>
        <w:rPr>
          <w:rFonts w:ascii="黑体" w:eastAsia="黑体" w:hint="eastAsia"/>
          <w:sz w:val="28"/>
          <w:szCs w:val="28"/>
        </w:rPr>
        <w:t>3</w:t>
      </w:r>
      <w:r w:rsidRPr="00847065">
        <w:rPr>
          <w:rFonts w:ascii="黑体" w:eastAsia="黑体" w:hint="eastAsia"/>
          <w:sz w:val="28"/>
          <w:szCs w:val="28"/>
        </w:rPr>
        <w:t>：</w:t>
      </w:r>
    </w:p>
    <w:p w:rsidR="006A3CC4" w:rsidRPr="005E6484" w:rsidRDefault="006A3CC4" w:rsidP="006A3CC4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sz w:val="36"/>
          <w:szCs w:val="36"/>
        </w:rPr>
        <w:t>民口企业高技术和产品信息汇总</w:t>
      </w:r>
      <w:r w:rsidRPr="005E6484">
        <w:rPr>
          <w:rFonts w:ascii="方正小标宋_GBK" w:eastAsia="方正小标宋_GBK" w:hint="eastAsia"/>
          <w:sz w:val="36"/>
          <w:szCs w:val="36"/>
        </w:rPr>
        <w:t>表</w:t>
      </w:r>
    </w:p>
    <w:bookmarkEnd w:id="0"/>
    <w:p w:rsidR="006A3CC4" w:rsidRPr="00F36EF9" w:rsidRDefault="006A3CC4" w:rsidP="006A3CC4">
      <w:pPr>
        <w:rPr>
          <w:rFonts w:ascii="仿宋_GB2312" w:eastAsia="仿宋_GB2312"/>
          <w:sz w:val="28"/>
          <w:szCs w:val="28"/>
        </w:rPr>
      </w:pPr>
      <w:r w:rsidRPr="00F36EF9">
        <w:rPr>
          <w:rFonts w:ascii="仿宋_GB2312" w:eastAsia="仿宋_GB2312" w:hint="eastAsia"/>
          <w:sz w:val="28"/>
          <w:szCs w:val="28"/>
        </w:rPr>
        <w:t>报送单位</w:t>
      </w:r>
      <w:r>
        <w:rPr>
          <w:rFonts w:ascii="仿宋_GB2312" w:eastAsia="仿宋_GB2312" w:hint="eastAsia"/>
          <w:sz w:val="28"/>
          <w:szCs w:val="28"/>
        </w:rPr>
        <w:t>（盖章）</w:t>
      </w:r>
      <w:r w:rsidRPr="00F36EF9">
        <w:rPr>
          <w:rFonts w:ascii="仿宋_GB2312" w:eastAsia="仿宋_GB2312" w:hint="eastAsia"/>
          <w:sz w:val="28"/>
          <w:szCs w:val="28"/>
        </w:rPr>
        <w:t>：</w:t>
      </w:r>
    </w:p>
    <w:tbl>
      <w:tblPr>
        <w:tblStyle w:val="a8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7"/>
        <w:gridCol w:w="1923"/>
        <w:gridCol w:w="1417"/>
        <w:gridCol w:w="4111"/>
        <w:gridCol w:w="1701"/>
      </w:tblGrid>
      <w:tr w:rsidR="002931E0" w:rsidTr="002931E0">
        <w:trPr>
          <w:trHeight w:val="932"/>
        </w:trPr>
        <w:tc>
          <w:tcPr>
            <w:tcW w:w="737" w:type="dxa"/>
            <w:vAlign w:val="center"/>
          </w:tcPr>
          <w:p w:rsidR="002931E0" w:rsidRPr="00A577A1" w:rsidRDefault="002931E0" w:rsidP="00477291">
            <w:pPr>
              <w:jc w:val="center"/>
              <w:rPr>
                <w:sz w:val="28"/>
                <w:szCs w:val="28"/>
              </w:rPr>
            </w:pPr>
            <w:r w:rsidRPr="00A577A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23" w:type="dxa"/>
            <w:vAlign w:val="center"/>
          </w:tcPr>
          <w:p w:rsidR="002931E0" w:rsidRPr="00A577A1" w:rsidRDefault="002931E0" w:rsidP="00477291">
            <w:pPr>
              <w:jc w:val="center"/>
              <w:rPr>
                <w:sz w:val="28"/>
                <w:szCs w:val="28"/>
              </w:rPr>
            </w:pPr>
            <w:r w:rsidRPr="00A577A1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1417" w:type="dxa"/>
            <w:vAlign w:val="center"/>
          </w:tcPr>
          <w:p w:rsidR="002931E0" w:rsidRPr="00A577A1" w:rsidRDefault="002931E0" w:rsidP="002931E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企业是否参军</w:t>
            </w:r>
          </w:p>
        </w:tc>
        <w:tc>
          <w:tcPr>
            <w:tcW w:w="4111" w:type="dxa"/>
            <w:vAlign w:val="center"/>
          </w:tcPr>
          <w:p w:rsidR="002931E0" w:rsidRPr="00A577A1" w:rsidRDefault="002931E0" w:rsidP="00477291">
            <w:pPr>
              <w:jc w:val="center"/>
              <w:rPr>
                <w:sz w:val="28"/>
                <w:szCs w:val="28"/>
              </w:rPr>
            </w:pPr>
            <w:r w:rsidRPr="00A577A1">
              <w:rPr>
                <w:rFonts w:hint="eastAsia"/>
                <w:sz w:val="28"/>
                <w:szCs w:val="28"/>
              </w:rPr>
              <w:t>技术或产品名称</w:t>
            </w:r>
          </w:p>
        </w:tc>
        <w:tc>
          <w:tcPr>
            <w:tcW w:w="1701" w:type="dxa"/>
            <w:vAlign w:val="center"/>
          </w:tcPr>
          <w:p w:rsidR="002931E0" w:rsidRPr="00A577A1" w:rsidRDefault="002931E0" w:rsidP="00477291">
            <w:pPr>
              <w:jc w:val="center"/>
              <w:rPr>
                <w:sz w:val="28"/>
                <w:szCs w:val="28"/>
              </w:rPr>
            </w:pPr>
            <w:r w:rsidRPr="00A577A1">
              <w:rPr>
                <w:rFonts w:hint="eastAsia"/>
                <w:sz w:val="28"/>
                <w:szCs w:val="28"/>
              </w:rPr>
              <w:t>所属领域</w:t>
            </w:r>
          </w:p>
        </w:tc>
      </w:tr>
      <w:tr w:rsidR="002931E0" w:rsidTr="002931E0">
        <w:trPr>
          <w:trHeight w:hRule="exact" w:val="1021"/>
        </w:trPr>
        <w:tc>
          <w:tcPr>
            <w:tcW w:w="737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1E0" w:rsidRPr="005E6484" w:rsidRDefault="002931E0" w:rsidP="00D46F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1E0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31E0" w:rsidRPr="00D06630" w:rsidTr="002931E0">
        <w:trPr>
          <w:trHeight w:hRule="exact" w:val="1021"/>
        </w:trPr>
        <w:tc>
          <w:tcPr>
            <w:tcW w:w="737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1E0" w:rsidRPr="005E6484" w:rsidRDefault="002931E0" w:rsidP="00D46F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31E0" w:rsidRPr="00D06630" w:rsidTr="002931E0">
        <w:trPr>
          <w:trHeight w:hRule="exact" w:val="1021"/>
        </w:trPr>
        <w:tc>
          <w:tcPr>
            <w:tcW w:w="737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1E0" w:rsidRPr="005E6484" w:rsidRDefault="002931E0" w:rsidP="00D46F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31E0" w:rsidRPr="00D06630" w:rsidTr="002931E0">
        <w:trPr>
          <w:trHeight w:hRule="exact" w:val="1021"/>
        </w:trPr>
        <w:tc>
          <w:tcPr>
            <w:tcW w:w="737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1E0" w:rsidRPr="005E6484" w:rsidRDefault="002931E0" w:rsidP="00D46F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31E0" w:rsidRPr="00D06630" w:rsidTr="002931E0">
        <w:trPr>
          <w:trHeight w:hRule="exact" w:val="1021"/>
        </w:trPr>
        <w:tc>
          <w:tcPr>
            <w:tcW w:w="737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1E0" w:rsidRPr="005E6484" w:rsidRDefault="002931E0" w:rsidP="00D46F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31E0" w:rsidRPr="00D06630" w:rsidTr="002931E0">
        <w:trPr>
          <w:trHeight w:hRule="exact" w:val="1021"/>
        </w:trPr>
        <w:tc>
          <w:tcPr>
            <w:tcW w:w="737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1E0" w:rsidRPr="005E6484" w:rsidRDefault="002931E0" w:rsidP="00D46F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31E0" w:rsidRPr="00D06630" w:rsidTr="002931E0">
        <w:trPr>
          <w:trHeight w:hRule="exact" w:val="1021"/>
        </w:trPr>
        <w:tc>
          <w:tcPr>
            <w:tcW w:w="737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1E0" w:rsidRPr="005E6484" w:rsidRDefault="002931E0" w:rsidP="00D46F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31E0" w:rsidRPr="00D06630" w:rsidTr="002931E0">
        <w:trPr>
          <w:trHeight w:hRule="exact" w:val="1021"/>
        </w:trPr>
        <w:tc>
          <w:tcPr>
            <w:tcW w:w="737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1E0" w:rsidRPr="005E6484" w:rsidRDefault="002931E0" w:rsidP="00D46F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931E0" w:rsidRPr="00D06630" w:rsidTr="002931E0">
        <w:trPr>
          <w:trHeight w:hRule="exact" w:val="1021"/>
        </w:trPr>
        <w:tc>
          <w:tcPr>
            <w:tcW w:w="737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31E0" w:rsidRPr="005E6484" w:rsidRDefault="002931E0" w:rsidP="00D46F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931E0" w:rsidRPr="005E6484" w:rsidRDefault="002931E0" w:rsidP="004772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A3CC4" w:rsidRDefault="006A3CC4" w:rsidP="006A3CC4">
      <w:pPr>
        <w:rPr>
          <w:rFonts w:ascii="仿宋_GB2312" w:eastAsia="仿宋_GB2312"/>
        </w:rPr>
      </w:pPr>
    </w:p>
    <w:sectPr w:rsidR="006A3CC4" w:rsidSect="006A3C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17" w:rsidRDefault="00E40117" w:rsidP="00F4348D">
      <w:r>
        <w:separator/>
      </w:r>
    </w:p>
  </w:endnote>
  <w:endnote w:type="continuationSeparator" w:id="0">
    <w:p w:rsidR="00E40117" w:rsidRDefault="00E40117" w:rsidP="00F4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17" w:rsidRDefault="00E40117" w:rsidP="00F4348D">
      <w:r>
        <w:separator/>
      </w:r>
    </w:p>
  </w:footnote>
  <w:footnote w:type="continuationSeparator" w:id="0">
    <w:p w:rsidR="00E40117" w:rsidRDefault="00E40117" w:rsidP="00F4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F4"/>
    <w:rsid w:val="00023C84"/>
    <w:rsid w:val="00033A24"/>
    <w:rsid w:val="000341FB"/>
    <w:rsid w:val="00055AB1"/>
    <w:rsid w:val="000F6CFA"/>
    <w:rsid w:val="002931E0"/>
    <w:rsid w:val="00293935"/>
    <w:rsid w:val="002B745D"/>
    <w:rsid w:val="002F28F4"/>
    <w:rsid w:val="00304C59"/>
    <w:rsid w:val="00313269"/>
    <w:rsid w:val="00333D29"/>
    <w:rsid w:val="003C66B9"/>
    <w:rsid w:val="004301CD"/>
    <w:rsid w:val="0045084C"/>
    <w:rsid w:val="004E7563"/>
    <w:rsid w:val="004F0179"/>
    <w:rsid w:val="00507D95"/>
    <w:rsid w:val="0052244E"/>
    <w:rsid w:val="005959F1"/>
    <w:rsid w:val="005A143F"/>
    <w:rsid w:val="006421E3"/>
    <w:rsid w:val="00650902"/>
    <w:rsid w:val="00663251"/>
    <w:rsid w:val="006638E0"/>
    <w:rsid w:val="006816DB"/>
    <w:rsid w:val="006819CA"/>
    <w:rsid w:val="00682A6C"/>
    <w:rsid w:val="006863E2"/>
    <w:rsid w:val="00696582"/>
    <w:rsid w:val="006A3CC4"/>
    <w:rsid w:val="006B4A58"/>
    <w:rsid w:val="0070364C"/>
    <w:rsid w:val="0077796E"/>
    <w:rsid w:val="007E354D"/>
    <w:rsid w:val="007F5D62"/>
    <w:rsid w:val="00860AA3"/>
    <w:rsid w:val="00864D5A"/>
    <w:rsid w:val="008B5638"/>
    <w:rsid w:val="008C7777"/>
    <w:rsid w:val="008E149D"/>
    <w:rsid w:val="00905A63"/>
    <w:rsid w:val="009136CB"/>
    <w:rsid w:val="009A42DE"/>
    <w:rsid w:val="00A011B5"/>
    <w:rsid w:val="00A301EB"/>
    <w:rsid w:val="00A30BAE"/>
    <w:rsid w:val="00A3678A"/>
    <w:rsid w:val="00A4029C"/>
    <w:rsid w:val="00A4393B"/>
    <w:rsid w:val="00A60D7B"/>
    <w:rsid w:val="00A64E76"/>
    <w:rsid w:val="00B933D9"/>
    <w:rsid w:val="00BB0790"/>
    <w:rsid w:val="00BC741A"/>
    <w:rsid w:val="00C90F45"/>
    <w:rsid w:val="00D00467"/>
    <w:rsid w:val="00D1123B"/>
    <w:rsid w:val="00D43480"/>
    <w:rsid w:val="00D46FBF"/>
    <w:rsid w:val="00D54A57"/>
    <w:rsid w:val="00D65DD8"/>
    <w:rsid w:val="00DB0D4A"/>
    <w:rsid w:val="00DD0FE3"/>
    <w:rsid w:val="00E40117"/>
    <w:rsid w:val="00E6026C"/>
    <w:rsid w:val="00E70E2E"/>
    <w:rsid w:val="00E87703"/>
    <w:rsid w:val="00ED38E7"/>
    <w:rsid w:val="00F4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F2424E-048F-44A0-B194-AE2A732B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3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3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3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3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82A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2A6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A3CC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A3CC4"/>
  </w:style>
  <w:style w:type="table" w:styleId="a8">
    <w:name w:val="Table Grid"/>
    <w:basedOn w:val="a1"/>
    <w:uiPriority w:val="59"/>
    <w:rsid w:val="006A3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cp:lastPrinted>2017-07-24T08:16:00Z</cp:lastPrinted>
  <dcterms:created xsi:type="dcterms:W3CDTF">2017-07-24T09:12:00Z</dcterms:created>
  <dcterms:modified xsi:type="dcterms:W3CDTF">2017-07-24T09:12:00Z</dcterms:modified>
</cp:coreProperties>
</file>