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68" w:rsidRPr="004821AC" w:rsidRDefault="004821AC" w:rsidP="004821AC">
      <w:pPr>
        <w:spacing w:line="580" w:lineRule="exact"/>
        <w:rPr>
          <w:rFonts w:ascii="方正黑体_GBK" w:eastAsia="方正黑体_GBK" w:hAnsi="Times New Roman" w:cs="Times New Roman"/>
          <w:sz w:val="32"/>
          <w:szCs w:val="32"/>
        </w:rPr>
      </w:pPr>
      <w:r w:rsidRPr="004821AC">
        <w:rPr>
          <w:rFonts w:ascii="方正黑体_GBK" w:eastAsia="方正黑体_GBK" w:hAnsi="Times New Roman" w:cs="Times New Roman" w:hint="eastAsia"/>
          <w:sz w:val="32"/>
          <w:szCs w:val="32"/>
        </w:rPr>
        <w:t>附件2</w:t>
      </w:r>
    </w:p>
    <w:p w:rsidR="004821AC" w:rsidRDefault="004821AC" w:rsidP="004821AC">
      <w:pPr>
        <w:spacing w:line="580" w:lineRule="exact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bookmarkStart w:id="0" w:name="_GoBack"/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20</w:t>
      </w:r>
      <w:r>
        <w:rPr>
          <w:rFonts w:ascii="方正小标宋_GBK" w:eastAsia="方正小标宋_GBK" w:hAnsi="Times New Roman" w:cs="Times New Roman"/>
          <w:sz w:val="32"/>
          <w:szCs w:val="32"/>
        </w:rPr>
        <w:t>21</w:t>
      </w: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年</w:t>
      </w:r>
      <w:r>
        <w:rPr>
          <w:rFonts w:ascii="方正小标宋_GBK" w:eastAsia="方正小标宋_GBK" w:hAnsi="Times New Roman" w:cs="Times New Roman" w:hint="eastAsia"/>
          <w:sz w:val="32"/>
          <w:szCs w:val="32"/>
        </w:rPr>
        <w:t>度省</w:t>
      </w: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制造业</w:t>
      </w:r>
      <w:r>
        <w:rPr>
          <w:rFonts w:ascii="方正小标宋_GBK" w:eastAsia="方正小标宋_GBK" w:hAnsi="Times New Roman" w:cs="Times New Roman" w:hint="eastAsia"/>
          <w:sz w:val="32"/>
          <w:szCs w:val="32"/>
        </w:rPr>
        <w:t>智改数转</w:t>
      </w: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成效明显地区</w:t>
      </w:r>
      <w:r>
        <w:rPr>
          <w:rFonts w:ascii="方正小标宋_GBK" w:eastAsia="方正小标宋_GBK" w:hAnsi="Times New Roman" w:cs="Times New Roman" w:hint="eastAsia"/>
          <w:sz w:val="32"/>
          <w:szCs w:val="32"/>
        </w:rPr>
        <w:t>拟</w:t>
      </w: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入选名单</w:t>
      </w:r>
    </w:p>
    <w:bookmarkEnd w:id="0"/>
    <w:p w:rsidR="004821AC" w:rsidRPr="005D1E1F" w:rsidRDefault="004821AC" w:rsidP="004821AC">
      <w:pPr>
        <w:spacing w:line="580" w:lineRule="exact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7"/>
        <w:gridCol w:w="5910"/>
      </w:tblGrid>
      <w:tr w:rsidR="004821AC" w:rsidTr="00E403DE">
        <w:trPr>
          <w:trHeight w:val="592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 w:cs="Times New Roman"/>
                <w:kern w:val="0"/>
                <w:sz w:val="36"/>
                <w:szCs w:val="36"/>
              </w:rPr>
              <w:t>序号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黑体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36"/>
                <w:szCs w:val="36"/>
              </w:rPr>
              <w:t>地区</w:t>
            </w:r>
          </w:p>
        </w:tc>
      </w:tr>
      <w:tr w:rsidR="004821AC" w:rsidTr="00E403D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5910" w:type="dxa"/>
          </w:tcPr>
          <w:p w:rsidR="004821AC" w:rsidRPr="000B0490" w:rsidRDefault="004821AC" w:rsidP="00E403DE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CB10D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无锡市</w:t>
            </w:r>
          </w:p>
        </w:tc>
      </w:tr>
      <w:tr w:rsidR="004821AC" w:rsidTr="00E403D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5910" w:type="dxa"/>
          </w:tcPr>
          <w:p w:rsidR="004821AC" w:rsidRPr="000B0490" w:rsidRDefault="004821AC" w:rsidP="00E403DE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苏州</w:t>
            </w:r>
            <w:r w:rsidRPr="00CB10D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</w:p>
        </w:tc>
      </w:tr>
      <w:tr w:rsidR="004821AC" w:rsidTr="00E403D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5910" w:type="dxa"/>
          </w:tcPr>
          <w:p w:rsidR="004821AC" w:rsidRPr="000B0490" w:rsidRDefault="004821AC" w:rsidP="00E403DE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淮安市</w:t>
            </w:r>
          </w:p>
        </w:tc>
      </w:tr>
      <w:tr w:rsidR="004821AC" w:rsidTr="00E403D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5910" w:type="dxa"/>
          </w:tcPr>
          <w:p w:rsidR="004821AC" w:rsidRPr="00CB10D3" w:rsidRDefault="004821AC" w:rsidP="00E403DE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扬州</w:t>
            </w:r>
            <w:r w:rsidRPr="00CB10D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</w:p>
        </w:tc>
      </w:tr>
      <w:tr w:rsidR="004821AC" w:rsidTr="00E403D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5910" w:type="dxa"/>
          </w:tcPr>
          <w:p w:rsidR="004821AC" w:rsidRPr="000B0490" w:rsidRDefault="004821AC" w:rsidP="004821AC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27526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南京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市江宁</w:t>
            </w:r>
            <w:r w:rsidRPr="0027526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</w:p>
        </w:tc>
      </w:tr>
      <w:tr w:rsidR="004821AC" w:rsidTr="00E403D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5910" w:type="dxa"/>
          </w:tcPr>
          <w:p w:rsidR="004821AC" w:rsidRDefault="004821AC" w:rsidP="00E403DE">
            <w:pPr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溧阳市</w:t>
            </w:r>
          </w:p>
        </w:tc>
      </w:tr>
      <w:tr w:rsidR="004821AC" w:rsidTr="00E403D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5910" w:type="dxa"/>
          </w:tcPr>
          <w:p w:rsidR="004821AC" w:rsidRDefault="004821AC" w:rsidP="00E403DE">
            <w:pPr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南通市崇川区</w:t>
            </w:r>
          </w:p>
        </w:tc>
      </w:tr>
      <w:tr w:rsidR="004821AC" w:rsidTr="00E403D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5910" w:type="dxa"/>
          </w:tcPr>
          <w:p w:rsidR="004821AC" w:rsidRDefault="004821AC" w:rsidP="00E403DE">
            <w:pPr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东台市</w:t>
            </w:r>
          </w:p>
        </w:tc>
      </w:tr>
      <w:tr w:rsidR="004821AC" w:rsidTr="00E403D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5910" w:type="dxa"/>
          </w:tcPr>
          <w:p w:rsidR="004821AC" w:rsidRDefault="004821AC" w:rsidP="00E403DE">
            <w:pPr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丹阳市</w:t>
            </w:r>
          </w:p>
        </w:tc>
      </w:tr>
      <w:tr w:rsidR="004821AC" w:rsidTr="00E403DE">
        <w:trPr>
          <w:trHeight w:val="62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4821AC" w:rsidRDefault="004821AC" w:rsidP="00E403DE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5910" w:type="dxa"/>
          </w:tcPr>
          <w:p w:rsidR="004821AC" w:rsidRDefault="004821AC" w:rsidP="00E403DE">
            <w:pPr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泰兴市</w:t>
            </w:r>
          </w:p>
        </w:tc>
      </w:tr>
    </w:tbl>
    <w:p w:rsidR="004821AC" w:rsidRPr="004821AC" w:rsidRDefault="004821AC" w:rsidP="004821AC">
      <w:pPr>
        <w:rPr>
          <w:rFonts w:ascii="方正楷体_GBK" w:eastAsia="方正楷体_GBK" w:hAnsi="仿宋_GB2312" w:cs="仿宋_GB2312"/>
          <w:sz w:val="28"/>
          <w:szCs w:val="28"/>
        </w:rPr>
      </w:pPr>
      <w:r w:rsidRPr="004821AC">
        <w:rPr>
          <w:rFonts w:ascii="方正楷体_GBK" w:eastAsia="方正楷体_GBK" w:hAnsi="黑体" w:cs="黑体" w:hint="eastAsia"/>
          <w:sz w:val="28"/>
          <w:szCs w:val="28"/>
        </w:rPr>
        <w:t>注：</w:t>
      </w:r>
      <w:r w:rsidRPr="004821AC">
        <w:rPr>
          <w:rFonts w:ascii="方正楷体_GBK" w:eastAsia="方正楷体_GBK" w:hAnsi="仿宋_GB2312" w:cs="仿宋_GB2312" w:hint="eastAsia"/>
          <w:sz w:val="28"/>
          <w:szCs w:val="28"/>
        </w:rPr>
        <w:t>排名不分先后。</w:t>
      </w:r>
    </w:p>
    <w:p w:rsidR="004821AC" w:rsidRPr="0064415E" w:rsidRDefault="004821AC" w:rsidP="004821AC">
      <w:pPr>
        <w:spacing w:line="58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4821AC" w:rsidRPr="0064415E" w:rsidSect="004821AC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950" w:rsidRDefault="00D17950" w:rsidP="0013017D">
      <w:r>
        <w:separator/>
      </w:r>
    </w:p>
  </w:endnote>
  <w:endnote w:type="continuationSeparator" w:id="0">
    <w:p w:rsidR="00D17950" w:rsidRDefault="00D17950" w:rsidP="0013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950" w:rsidRDefault="00D17950" w:rsidP="0013017D">
      <w:r>
        <w:separator/>
      </w:r>
    </w:p>
  </w:footnote>
  <w:footnote w:type="continuationSeparator" w:id="0">
    <w:p w:rsidR="00D17950" w:rsidRDefault="00D17950" w:rsidP="00130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15"/>
    <w:rsid w:val="00012097"/>
    <w:rsid w:val="00015246"/>
    <w:rsid w:val="00053C36"/>
    <w:rsid w:val="0005509A"/>
    <w:rsid w:val="0013017D"/>
    <w:rsid w:val="00156E38"/>
    <w:rsid w:val="00183469"/>
    <w:rsid w:val="0020033E"/>
    <w:rsid w:val="002349E9"/>
    <w:rsid w:val="002368A1"/>
    <w:rsid w:val="00246F8E"/>
    <w:rsid w:val="00271344"/>
    <w:rsid w:val="00275263"/>
    <w:rsid w:val="002D77E4"/>
    <w:rsid w:val="0033773E"/>
    <w:rsid w:val="003926A8"/>
    <w:rsid w:val="00393CD1"/>
    <w:rsid w:val="00443213"/>
    <w:rsid w:val="004821AC"/>
    <w:rsid w:val="00537220"/>
    <w:rsid w:val="00542E15"/>
    <w:rsid w:val="00542F4B"/>
    <w:rsid w:val="005708B4"/>
    <w:rsid w:val="00574D97"/>
    <w:rsid w:val="00577447"/>
    <w:rsid w:val="00582CB0"/>
    <w:rsid w:val="005C5350"/>
    <w:rsid w:val="005D1E1F"/>
    <w:rsid w:val="0064415E"/>
    <w:rsid w:val="006649DD"/>
    <w:rsid w:val="006E5178"/>
    <w:rsid w:val="00775FD1"/>
    <w:rsid w:val="00777482"/>
    <w:rsid w:val="007D44EA"/>
    <w:rsid w:val="00847800"/>
    <w:rsid w:val="00860E0E"/>
    <w:rsid w:val="008A4DDF"/>
    <w:rsid w:val="008C3E30"/>
    <w:rsid w:val="0090729E"/>
    <w:rsid w:val="00925F1A"/>
    <w:rsid w:val="00996F10"/>
    <w:rsid w:val="00A54BB9"/>
    <w:rsid w:val="00AA4375"/>
    <w:rsid w:val="00AF4EEB"/>
    <w:rsid w:val="00BA445F"/>
    <w:rsid w:val="00CA40F0"/>
    <w:rsid w:val="00D047FE"/>
    <w:rsid w:val="00D16868"/>
    <w:rsid w:val="00D17950"/>
    <w:rsid w:val="00D57452"/>
    <w:rsid w:val="00DF7190"/>
    <w:rsid w:val="00E41DB2"/>
    <w:rsid w:val="00E4373C"/>
    <w:rsid w:val="00E71350"/>
    <w:rsid w:val="00EC0BEA"/>
    <w:rsid w:val="00EC1569"/>
    <w:rsid w:val="00EE71A6"/>
    <w:rsid w:val="00EF5C9D"/>
    <w:rsid w:val="00EF71AA"/>
    <w:rsid w:val="00F05EFA"/>
    <w:rsid w:val="00F0603E"/>
    <w:rsid w:val="00F20C86"/>
    <w:rsid w:val="00F56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A53E06-39D9-499B-836D-DF606E84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7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301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3017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301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3017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368A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368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</cp:revision>
  <cp:lastPrinted>2021-03-30T06:55:00Z</cp:lastPrinted>
  <dcterms:created xsi:type="dcterms:W3CDTF">2022-03-29T09:29:00Z</dcterms:created>
  <dcterms:modified xsi:type="dcterms:W3CDTF">2022-03-29T09:29:00Z</dcterms:modified>
</cp:coreProperties>
</file>